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6EB4" w14:textId="39A64505" w:rsidR="002D2152" w:rsidRPr="002D2152" w:rsidRDefault="002D2152" w:rsidP="002D2152">
      <w:pPr>
        <w:rPr>
          <w:b/>
          <w:bCs/>
          <w:u w:val="single"/>
        </w:rPr>
      </w:pPr>
      <w:r w:rsidRPr="002D2152">
        <w:rPr>
          <w:b/>
          <w:bCs/>
          <w:u w:val="single"/>
        </w:rPr>
        <w:t>Medical Kit for Everyday Emergencies (Layperson, Medium Bag)</w:t>
      </w:r>
    </w:p>
    <w:p w14:paraId="3AB2A0B1" w14:textId="77777777" w:rsidR="002D2152" w:rsidRDefault="002D2152" w:rsidP="002D2152">
      <w:pPr>
        <w:rPr>
          <w:b/>
          <w:bCs/>
        </w:rPr>
        <w:sectPr w:rsidR="002D21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76BC58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1. Trauma Essentials (Life</w:t>
      </w:r>
      <w:r w:rsidRPr="002D2152">
        <w:rPr>
          <w:b/>
          <w:bCs/>
        </w:rPr>
        <w:noBreakHyphen/>
        <w:t>Threatening Emergencies)</w:t>
      </w:r>
    </w:p>
    <w:p w14:paraId="1224445A" w14:textId="77777777" w:rsidR="002D2152" w:rsidRPr="002D2152" w:rsidRDefault="002D2152" w:rsidP="002D2152">
      <w:r w:rsidRPr="002D2152">
        <w:t>These items address severe bleeding, airway issues, and major injuries — the things that matter most in the first minutes.</w:t>
      </w:r>
    </w:p>
    <w:p w14:paraId="145EF602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Tourniquet (TQ)</w:t>
      </w:r>
      <w:r w:rsidRPr="002D2152">
        <w:t xml:space="preserve"> — CAT Gen 7 or SOFT</w:t>
      </w:r>
      <w:r w:rsidRPr="002D2152">
        <w:noBreakHyphen/>
        <w:t>T Wide</w:t>
      </w:r>
    </w:p>
    <w:p w14:paraId="1A105EE1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Pressure bandage</w:t>
      </w:r>
      <w:r w:rsidRPr="002D2152">
        <w:t xml:space="preserve"> — Israeli bandage or OLAES</w:t>
      </w:r>
    </w:p>
    <w:p w14:paraId="0114A167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Compressed gauze</w:t>
      </w:r>
      <w:r w:rsidRPr="002D2152">
        <w:t xml:space="preserve"> — for wound packing</w:t>
      </w:r>
    </w:p>
    <w:p w14:paraId="0F80A0B9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Chest seals (2</w:t>
      </w:r>
      <w:r w:rsidRPr="002D2152">
        <w:rPr>
          <w:b/>
          <w:bCs/>
        </w:rPr>
        <w:noBreakHyphen/>
        <w:t>pack)</w:t>
      </w:r>
      <w:r w:rsidRPr="002D2152">
        <w:t xml:space="preserve"> — vented preferred</w:t>
      </w:r>
    </w:p>
    <w:p w14:paraId="54A28471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Trauma shears</w:t>
      </w:r>
      <w:r w:rsidRPr="002D2152">
        <w:t xml:space="preserve"> — 7.5"</w:t>
      </w:r>
    </w:p>
    <w:p w14:paraId="79BFC0F8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Nitrile gloves (2–4 pairs)</w:t>
      </w:r>
    </w:p>
    <w:p w14:paraId="4C5AF16A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Emergency blanket (Mylar)</w:t>
      </w:r>
    </w:p>
    <w:p w14:paraId="57EC4B25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Burn dressing</w:t>
      </w:r>
      <w:r w:rsidRPr="002D2152">
        <w:t xml:space="preserve"> — hydrogel or burn pad</w:t>
      </w:r>
    </w:p>
    <w:p w14:paraId="1F0BA9E7" w14:textId="77777777" w:rsidR="002D2152" w:rsidRPr="002D2152" w:rsidRDefault="002D2152" w:rsidP="002D2152">
      <w:pPr>
        <w:numPr>
          <w:ilvl w:val="0"/>
          <w:numId w:val="1"/>
        </w:numPr>
      </w:pPr>
      <w:r w:rsidRPr="002D2152">
        <w:rPr>
          <w:b/>
          <w:bCs/>
        </w:rPr>
        <w:t>Marker</w:t>
      </w:r>
      <w:r w:rsidRPr="002D2152">
        <w:t xml:space="preserve"> — for noting TQ time</w:t>
      </w:r>
    </w:p>
    <w:p w14:paraId="1D81C622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2. Basic First Aid (Everyday Injuries)</w:t>
      </w:r>
    </w:p>
    <w:p w14:paraId="169AB735" w14:textId="77777777" w:rsidR="002D2152" w:rsidRPr="002D2152" w:rsidRDefault="002D2152" w:rsidP="002D2152">
      <w:r w:rsidRPr="002D2152">
        <w:t>For cuts, scrapes, blisters, minor burns, and general household/office mishaps.</w:t>
      </w:r>
    </w:p>
    <w:p w14:paraId="48733037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Adhesive bandages (various sizes)</w:t>
      </w:r>
    </w:p>
    <w:p w14:paraId="060D7E28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Sterile gauze pads (4x4)</w:t>
      </w:r>
    </w:p>
    <w:p w14:paraId="4EAD85A5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Rolled gauze</w:t>
      </w:r>
    </w:p>
    <w:p w14:paraId="71ECDEDC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Medical tape</w:t>
      </w:r>
    </w:p>
    <w:p w14:paraId="272E888C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Alcohol wipes</w:t>
      </w:r>
    </w:p>
    <w:p w14:paraId="3F39289E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Antiseptic wipes</w:t>
      </w:r>
    </w:p>
    <w:p w14:paraId="0ED8135D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Tweezers</w:t>
      </w:r>
    </w:p>
    <w:p w14:paraId="126B81B9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Small splinter probe</w:t>
      </w:r>
    </w:p>
    <w:p w14:paraId="415C4CC1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Elastic bandage (ACE</w:t>
      </w:r>
      <w:r w:rsidRPr="002D2152">
        <w:noBreakHyphen/>
        <w:t>style)</w:t>
      </w:r>
    </w:p>
    <w:p w14:paraId="0CF96AF2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Instant cold pack</w:t>
      </w:r>
    </w:p>
    <w:p w14:paraId="57888FCB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Finger splint</w:t>
      </w:r>
    </w:p>
    <w:p w14:paraId="2D013C55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Cotton swabs</w:t>
      </w:r>
    </w:p>
    <w:p w14:paraId="23745DB3" w14:textId="77777777" w:rsidR="002D2152" w:rsidRPr="002D2152" w:rsidRDefault="002D2152" w:rsidP="002D2152">
      <w:pPr>
        <w:numPr>
          <w:ilvl w:val="0"/>
          <w:numId w:val="2"/>
        </w:numPr>
      </w:pPr>
      <w:r w:rsidRPr="002D2152">
        <w:t>CPR face shield (barrier device)</w:t>
      </w:r>
    </w:p>
    <w:p w14:paraId="423B672E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3. Fire, Smoke, and Environmental Emergencies</w:t>
      </w:r>
    </w:p>
    <w:p w14:paraId="7BF230AA" w14:textId="77777777" w:rsidR="002D2152" w:rsidRPr="002D2152" w:rsidRDefault="002D2152" w:rsidP="002D2152">
      <w:pPr>
        <w:numPr>
          <w:ilvl w:val="0"/>
          <w:numId w:val="3"/>
        </w:numPr>
      </w:pPr>
      <w:r w:rsidRPr="002D2152">
        <w:rPr>
          <w:b/>
          <w:bCs/>
        </w:rPr>
        <w:t>Burn gel packets</w:t>
      </w:r>
    </w:p>
    <w:p w14:paraId="1541EB9D" w14:textId="77777777" w:rsidR="002D2152" w:rsidRPr="002D2152" w:rsidRDefault="002D2152" w:rsidP="002D2152">
      <w:pPr>
        <w:numPr>
          <w:ilvl w:val="0"/>
          <w:numId w:val="3"/>
        </w:numPr>
      </w:pPr>
      <w:r w:rsidRPr="002D2152">
        <w:rPr>
          <w:b/>
          <w:bCs/>
        </w:rPr>
        <w:t>Eye wash (small bottle)</w:t>
      </w:r>
    </w:p>
    <w:p w14:paraId="1CF89145" w14:textId="77777777" w:rsidR="002D2152" w:rsidRPr="002D2152" w:rsidRDefault="002D2152" w:rsidP="002D2152">
      <w:pPr>
        <w:numPr>
          <w:ilvl w:val="0"/>
          <w:numId w:val="3"/>
        </w:numPr>
      </w:pPr>
      <w:r w:rsidRPr="002D2152">
        <w:rPr>
          <w:b/>
          <w:bCs/>
        </w:rPr>
        <w:t>Particulate mask (N95 or KN95)</w:t>
      </w:r>
    </w:p>
    <w:p w14:paraId="06E9D67E" w14:textId="77777777" w:rsidR="002D2152" w:rsidRPr="002D2152" w:rsidRDefault="002D2152" w:rsidP="002D2152">
      <w:pPr>
        <w:numPr>
          <w:ilvl w:val="0"/>
          <w:numId w:val="3"/>
        </w:numPr>
      </w:pPr>
      <w:r w:rsidRPr="002D2152">
        <w:rPr>
          <w:b/>
          <w:bCs/>
        </w:rPr>
        <w:t>Cooling towel or cloth</w:t>
      </w:r>
    </w:p>
    <w:p w14:paraId="53D64BC1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4. Tools &amp; Support Gear</w:t>
      </w:r>
    </w:p>
    <w:p w14:paraId="5F251CDA" w14:textId="77777777" w:rsidR="002D2152" w:rsidRPr="002D2152" w:rsidRDefault="002D2152" w:rsidP="002D2152">
      <w:pPr>
        <w:numPr>
          <w:ilvl w:val="0"/>
          <w:numId w:val="4"/>
        </w:numPr>
      </w:pPr>
      <w:r w:rsidRPr="002D2152">
        <w:t>Small flashlight or headlamp</w:t>
      </w:r>
    </w:p>
    <w:p w14:paraId="2DD0CD0F" w14:textId="77777777" w:rsidR="002D2152" w:rsidRPr="002D2152" w:rsidRDefault="002D2152" w:rsidP="002D2152">
      <w:pPr>
        <w:numPr>
          <w:ilvl w:val="0"/>
          <w:numId w:val="4"/>
        </w:numPr>
      </w:pPr>
      <w:r w:rsidRPr="002D2152">
        <w:t>Extra batteries</w:t>
      </w:r>
    </w:p>
    <w:p w14:paraId="3E578793" w14:textId="77777777" w:rsidR="002D2152" w:rsidRPr="002D2152" w:rsidRDefault="002D2152" w:rsidP="002D2152">
      <w:pPr>
        <w:numPr>
          <w:ilvl w:val="0"/>
          <w:numId w:val="4"/>
        </w:numPr>
      </w:pPr>
      <w:r w:rsidRPr="002D2152">
        <w:t>Small notebook + pen</w:t>
      </w:r>
    </w:p>
    <w:p w14:paraId="3EF8E50C" w14:textId="77777777" w:rsidR="002D2152" w:rsidRPr="002D2152" w:rsidRDefault="002D2152" w:rsidP="002D2152">
      <w:pPr>
        <w:numPr>
          <w:ilvl w:val="0"/>
          <w:numId w:val="4"/>
        </w:numPr>
      </w:pPr>
      <w:r w:rsidRPr="002D2152">
        <w:t>Safety pins</w:t>
      </w:r>
    </w:p>
    <w:p w14:paraId="6D77E49C" w14:textId="77777777" w:rsidR="002D2152" w:rsidRPr="002D2152" w:rsidRDefault="002D2152" w:rsidP="002D2152">
      <w:pPr>
        <w:numPr>
          <w:ilvl w:val="0"/>
          <w:numId w:val="4"/>
        </w:numPr>
      </w:pPr>
      <w:r w:rsidRPr="002D2152">
        <w:t>Duct tape (flat</w:t>
      </w:r>
      <w:r w:rsidRPr="002D2152">
        <w:noBreakHyphen/>
        <w:t>packed)</w:t>
      </w:r>
    </w:p>
    <w:p w14:paraId="2B8A1A0D" w14:textId="77777777" w:rsidR="002D2152" w:rsidRPr="002D2152" w:rsidRDefault="002D2152" w:rsidP="002D2152">
      <w:pPr>
        <w:numPr>
          <w:ilvl w:val="0"/>
          <w:numId w:val="4"/>
        </w:numPr>
      </w:pPr>
      <w:r w:rsidRPr="002D2152">
        <w:t>Trauma card / quick</w:t>
      </w:r>
      <w:r w:rsidRPr="002D2152">
        <w:noBreakHyphen/>
        <w:t>reference guide</w:t>
      </w:r>
    </w:p>
    <w:p w14:paraId="6C16356B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5. Organization &amp; Packaging</w:t>
      </w:r>
    </w:p>
    <w:p w14:paraId="2B0C3BC4" w14:textId="77777777" w:rsidR="002D2152" w:rsidRPr="002D2152" w:rsidRDefault="002D2152" w:rsidP="002D2152">
      <w:pPr>
        <w:numPr>
          <w:ilvl w:val="0"/>
          <w:numId w:val="5"/>
        </w:numPr>
      </w:pPr>
      <w:r w:rsidRPr="002D2152">
        <w:t>Medium zippered pouch or small sling</w:t>
      </w:r>
      <w:r w:rsidRPr="002D2152">
        <w:noBreakHyphen/>
        <w:t>bag insert</w:t>
      </w:r>
    </w:p>
    <w:p w14:paraId="0F5D8547" w14:textId="77777777" w:rsidR="002D2152" w:rsidRPr="002D2152" w:rsidRDefault="002D2152" w:rsidP="002D2152">
      <w:pPr>
        <w:numPr>
          <w:ilvl w:val="0"/>
          <w:numId w:val="5"/>
        </w:numPr>
      </w:pPr>
      <w:r w:rsidRPr="002D2152">
        <w:lastRenderedPageBreak/>
        <w:t>Waterproof inner bags for trauma items</w:t>
      </w:r>
    </w:p>
    <w:p w14:paraId="11CEBBAE" w14:textId="77777777" w:rsidR="002D2152" w:rsidRPr="002D2152" w:rsidRDefault="002D2152" w:rsidP="002D2152">
      <w:pPr>
        <w:numPr>
          <w:ilvl w:val="0"/>
          <w:numId w:val="5"/>
        </w:numPr>
      </w:pPr>
      <w:r w:rsidRPr="002D2152">
        <w:t>Color</w:t>
      </w:r>
      <w:r w:rsidRPr="002D2152">
        <w:noBreakHyphen/>
        <w:t>coded sections:</w:t>
      </w:r>
    </w:p>
    <w:p w14:paraId="4302AF3E" w14:textId="77777777" w:rsidR="002D2152" w:rsidRPr="002D2152" w:rsidRDefault="002D2152" w:rsidP="002D2152">
      <w:pPr>
        <w:numPr>
          <w:ilvl w:val="1"/>
          <w:numId w:val="5"/>
        </w:numPr>
      </w:pPr>
      <w:r w:rsidRPr="002D2152">
        <w:rPr>
          <w:b/>
          <w:bCs/>
        </w:rPr>
        <w:t>Red</w:t>
      </w:r>
      <w:r w:rsidRPr="002D2152">
        <w:t xml:space="preserve"> = trauma</w:t>
      </w:r>
    </w:p>
    <w:p w14:paraId="5909BDBB" w14:textId="77777777" w:rsidR="002D2152" w:rsidRPr="002D2152" w:rsidRDefault="002D2152" w:rsidP="002D2152">
      <w:pPr>
        <w:numPr>
          <w:ilvl w:val="1"/>
          <w:numId w:val="5"/>
        </w:numPr>
      </w:pPr>
      <w:r w:rsidRPr="002D2152">
        <w:rPr>
          <w:b/>
          <w:bCs/>
        </w:rPr>
        <w:t>Blue</w:t>
      </w:r>
      <w:r w:rsidRPr="002D2152">
        <w:t xml:space="preserve"> = first aid</w:t>
      </w:r>
    </w:p>
    <w:p w14:paraId="65C09176" w14:textId="77777777" w:rsidR="002D2152" w:rsidRPr="002D2152" w:rsidRDefault="002D2152" w:rsidP="002D2152">
      <w:pPr>
        <w:numPr>
          <w:ilvl w:val="1"/>
          <w:numId w:val="5"/>
        </w:numPr>
      </w:pPr>
      <w:r w:rsidRPr="002D2152">
        <w:rPr>
          <w:b/>
          <w:bCs/>
        </w:rPr>
        <w:t>Yellow</w:t>
      </w:r>
      <w:r w:rsidRPr="002D2152">
        <w:t xml:space="preserve"> = tools/support</w:t>
      </w:r>
    </w:p>
    <w:p w14:paraId="2799569A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6. Optional but Useful Add</w:t>
      </w:r>
      <w:r w:rsidRPr="002D2152">
        <w:rPr>
          <w:b/>
          <w:bCs/>
        </w:rPr>
        <w:noBreakHyphen/>
        <w:t>Ons (Still Layperson</w:t>
      </w:r>
      <w:r w:rsidRPr="002D2152">
        <w:rPr>
          <w:b/>
          <w:bCs/>
        </w:rPr>
        <w:noBreakHyphen/>
        <w:t>Safe)</w:t>
      </w:r>
    </w:p>
    <w:p w14:paraId="409C19A7" w14:textId="77777777" w:rsidR="002D2152" w:rsidRPr="002D2152" w:rsidRDefault="002D2152" w:rsidP="002D2152">
      <w:pPr>
        <w:numPr>
          <w:ilvl w:val="0"/>
          <w:numId w:val="6"/>
        </w:numPr>
      </w:pPr>
      <w:r w:rsidRPr="002D2152">
        <w:t>SAM splint (foldable)</w:t>
      </w:r>
    </w:p>
    <w:p w14:paraId="3F90EEFD" w14:textId="77777777" w:rsidR="002D2152" w:rsidRPr="002D2152" w:rsidRDefault="002D2152" w:rsidP="002D2152">
      <w:pPr>
        <w:numPr>
          <w:ilvl w:val="0"/>
          <w:numId w:val="6"/>
        </w:numPr>
      </w:pPr>
      <w:r w:rsidRPr="002D2152">
        <w:t>Triangle bandage</w:t>
      </w:r>
    </w:p>
    <w:p w14:paraId="362D3927" w14:textId="77777777" w:rsidR="002D2152" w:rsidRPr="002D2152" w:rsidRDefault="002D2152" w:rsidP="002D2152">
      <w:pPr>
        <w:numPr>
          <w:ilvl w:val="0"/>
          <w:numId w:val="6"/>
        </w:numPr>
      </w:pPr>
      <w:r w:rsidRPr="002D2152">
        <w:t>Small saline spray</w:t>
      </w:r>
    </w:p>
    <w:p w14:paraId="7FF64D74" w14:textId="77777777" w:rsidR="002D2152" w:rsidRPr="002D2152" w:rsidRDefault="002D2152" w:rsidP="002D2152">
      <w:pPr>
        <w:numPr>
          <w:ilvl w:val="0"/>
          <w:numId w:val="6"/>
        </w:numPr>
      </w:pPr>
      <w:r w:rsidRPr="002D2152">
        <w:t>Extra gloves</w:t>
      </w:r>
    </w:p>
    <w:p w14:paraId="27065580" w14:textId="77777777" w:rsidR="002D2152" w:rsidRPr="002D2152" w:rsidRDefault="002D2152" w:rsidP="002D2152">
      <w:pPr>
        <w:numPr>
          <w:ilvl w:val="0"/>
          <w:numId w:val="6"/>
        </w:numPr>
      </w:pPr>
      <w:r w:rsidRPr="002D2152">
        <w:t>Small whistle</w:t>
      </w:r>
    </w:p>
    <w:p w14:paraId="390ADACE" w14:textId="77777777" w:rsidR="002D2152" w:rsidRPr="002D2152" w:rsidRDefault="002D2152" w:rsidP="002D2152">
      <w:pPr>
        <w:numPr>
          <w:ilvl w:val="0"/>
          <w:numId w:val="6"/>
        </w:numPr>
      </w:pPr>
      <w:r w:rsidRPr="002D2152">
        <w:t>Glow stick</w:t>
      </w:r>
    </w:p>
    <w:p w14:paraId="7078D95D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7. Recommended Ready</w:t>
      </w:r>
      <w:r w:rsidRPr="002D2152">
        <w:rPr>
          <w:b/>
          <w:bCs/>
        </w:rPr>
        <w:noBreakHyphen/>
        <w:t>Made Kits (High</w:t>
      </w:r>
      <w:r w:rsidRPr="002D2152">
        <w:rPr>
          <w:b/>
          <w:bCs/>
        </w:rPr>
        <w:noBreakHyphen/>
        <w:t>Quality, Layperson</w:t>
      </w:r>
      <w:r w:rsidRPr="002D2152">
        <w:rPr>
          <w:b/>
          <w:bCs/>
        </w:rPr>
        <w:noBreakHyphen/>
        <w:t>Appropriate)</w:t>
      </w:r>
    </w:p>
    <w:p w14:paraId="6737BE64" w14:textId="77777777" w:rsidR="002D2152" w:rsidRPr="002D2152" w:rsidRDefault="002D2152" w:rsidP="002D2152">
      <w:r w:rsidRPr="002D2152">
        <w:t>These are reliable, well</w:t>
      </w:r>
      <w:r w:rsidRPr="002D2152">
        <w:noBreakHyphen/>
        <w:t xml:space="preserve">built kits that match your </w:t>
      </w:r>
      <w:r w:rsidRPr="002D2152">
        <w:rPr>
          <w:b/>
          <w:bCs/>
        </w:rPr>
        <w:t>medium</w:t>
      </w:r>
      <w:r w:rsidRPr="002D2152">
        <w:rPr>
          <w:b/>
          <w:bCs/>
        </w:rPr>
        <w:noBreakHyphen/>
        <w:t>size, balanced</w:t>
      </w:r>
      <w:r w:rsidRPr="002D2152">
        <w:rPr>
          <w:b/>
          <w:bCs/>
        </w:rPr>
        <w:noBreakHyphen/>
        <w:t>use</w:t>
      </w:r>
      <w:r w:rsidRPr="002D2152">
        <w:t xml:space="preserve"> requirement:</w:t>
      </w:r>
    </w:p>
    <w:p w14:paraId="608FFB09" w14:textId="77777777" w:rsidR="002D2152" w:rsidRPr="002D2152" w:rsidRDefault="002D2152" w:rsidP="002D2152">
      <w:pPr>
        <w:numPr>
          <w:ilvl w:val="0"/>
          <w:numId w:val="7"/>
        </w:numPr>
      </w:pPr>
      <w:proofErr w:type="spellStart"/>
      <w:r w:rsidRPr="002D2152">
        <w:rPr>
          <w:b/>
          <w:bCs/>
        </w:rPr>
        <w:t>MyMedic</w:t>
      </w:r>
      <w:proofErr w:type="spellEnd"/>
      <w:r w:rsidRPr="002D2152">
        <w:rPr>
          <w:b/>
          <w:bCs/>
        </w:rPr>
        <w:t xml:space="preserve"> “</w:t>
      </w:r>
      <w:proofErr w:type="spellStart"/>
      <w:r w:rsidRPr="002D2152">
        <w:rPr>
          <w:b/>
          <w:bCs/>
        </w:rPr>
        <w:t>MyFAK</w:t>
      </w:r>
      <w:proofErr w:type="spellEnd"/>
      <w:r w:rsidRPr="002D2152">
        <w:rPr>
          <w:b/>
          <w:bCs/>
        </w:rPr>
        <w:t xml:space="preserve"> Pro”</w:t>
      </w:r>
      <w:r w:rsidRPr="002D2152">
        <w:t xml:space="preserve"> — excellent all</w:t>
      </w:r>
      <w:r w:rsidRPr="002D2152">
        <w:noBreakHyphen/>
        <w:t>around kit with trauma + first aid</w:t>
      </w:r>
    </w:p>
    <w:p w14:paraId="0E9E7A04" w14:textId="77777777" w:rsidR="002D2152" w:rsidRPr="002D2152" w:rsidRDefault="002D2152" w:rsidP="002D2152">
      <w:pPr>
        <w:numPr>
          <w:ilvl w:val="0"/>
          <w:numId w:val="7"/>
        </w:numPr>
      </w:pPr>
      <w:r w:rsidRPr="002D2152">
        <w:rPr>
          <w:b/>
          <w:bCs/>
        </w:rPr>
        <w:t>North American Rescue (NAR) Intermediate Individual Kit</w:t>
      </w:r>
      <w:r w:rsidRPr="002D2152">
        <w:t xml:space="preserve"> — strong trauma </w:t>
      </w:r>
      <w:proofErr w:type="gramStart"/>
      <w:r w:rsidRPr="002D2152">
        <w:t>focus</w:t>
      </w:r>
      <w:proofErr w:type="gramEnd"/>
      <w:r w:rsidRPr="002D2152">
        <w:t xml:space="preserve"> with basic first aid</w:t>
      </w:r>
    </w:p>
    <w:p w14:paraId="70BB9496" w14:textId="77777777" w:rsidR="002D2152" w:rsidRPr="002D2152" w:rsidRDefault="002D2152" w:rsidP="002D2152">
      <w:pPr>
        <w:numPr>
          <w:ilvl w:val="0"/>
          <w:numId w:val="7"/>
        </w:numPr>
      </w:pPr>
      <w:r w:rsidRPr="002D2152">
        <w:rPr>
          <w:b/>
          <w:bCs/>
        </w:rPr>
        <w:t>Adventure Medical Kits “Mountain Series Explorer”</w:t>
      </w:r>
      <w:r w:rsidRPr="002D2152">
        <w:t xml:space="preserve"> — more first</w:t>
      </w:r>
      <w:r w:rsidRPr="002D2152">
        <w:noBreakHyphen/>
        <w:t>aid heavy, good for general preparedness</w:t>
      </w:r>
    </w:p>
    <w:p w14:paraId="674033FA" w14:textId="77777777" w:rsidR="002D2152" w:rsidRPr="002D2152" w:rsidRDefault="002D2152" w:rsidP="002D2152">
      <w:r w:rsidRPr="002D2152">
        <w:t>All three are widely available and easy for a layperson to use with minimal training.</w:t>
      </w:r>
    </w:p>
    <w:p w14:paraId="2516F6D5" w14:textId="77777777" w:rsidR="002D2152" w:rsidRPr="002D2152" w:rsidRDefault="002D2152" w:rsidP="002D2152">
      <w:pPr>
        <w:rPr>
          <w:b/>
          <w:bCs/>
        </w:rPr>
      </w:pPr>
      <w:r w:rsidRPr="002D2152">
        <w:rPr>
          <w:b/>
          <w:bCs/>
        </w:rPr>
        <w:t>8. Quick Use Priorities (What to Do First)</w:t>
      </w:r>
    </w:p>
    <w:p w14:paraId="7D080A43" w14:textId="77777777" w:rsidR="002D2152" w:rsidRPr="002D2152" w:rsidRDefault="002D2152" w:rsidP="002D2152">
      <w:pPr>
        <w:numPr>
          <w:ilvl w:val="0"/>
          <w:numId w:val="8"/>
        </w:numPr>
      </w:pPr>
      <w:r w:rsidRPr="002D2152">
        <w:rPr>
          <w:b/>
          <w:bCs/>
        </w:rPr>
        <w:t>Stop major bleeding</w:t>
      </w:r>
      <w:r w:rsidRPr="002D2152">
        <w:t xml:space="preserve"> — tourniquet → pressure bandage → gauze</w:t>
      </w:r>
    </w:p>
    <w:p w14:paraId="387EB815" w14:textId="77777777" w:rsidR="002D2152" w:rsidRPr="002D2152" w:rsidRDefault="002D2152" w:rsidP="002D2152">
      <w:pPr>
        <w:numPr>
          <w:ilvl w:val="0"/>
          <w:numId w:val="8"/>
        </w:numPr>
      </w:pPr>
      <w:r w:rsidRPr="002D2152">
        <w:rPr>
          <w:b/>
          <w:bCs/>
        </w:rPr>
        <w:t>Open airway / assist breathing</w:t>
      </w:r>
      <w:r w:rsidRPr="002D2152">
        <w:t xml:space="preserve"> — recovery position, chest seals if needed</w:t>
      </w:r>
    </w:p>
    <w:p w14:paraId="7068CE53" w14:textId="77777777" w:rsidR="002D2152" w:rsidRPr="002D2152" w:rsidRDefault="002D2152" w:rsidP="002D2152">
      <w:pPr>
        <w:numPr>
          <w:ilvl w:val="0"/>
          <w:numId w:val="8"/>
        </w:numPr>
      </w:pPr>
      <w:r w:rsidRPr="002D2152">
        <w:rPr>
          <w:b/>
          <w:bCs/>
        </w:rPr>
        <w:t>Treat burns</w:t>
      </w:r>
      <w:r w:rsidRPr="002D2152">
        <w:t xml:space="preserve"> — cool water → burn dressing</w:t>
      </w:r>
    </w:p>
    <w:p w14:paraId="7FC0380A" w14:textId="77777777" w:rsidR="002D2152" w:rsidRPr="002D2152" w:rsidRDefault="002D2152" w:rsidP="002D2152">
      <w:pPr>
        <w:numPr>
          <w:ilvl w:val="0"/>
          <w:numId w:val="8"/>
        </w:numPr>
      </w:pPr>
      <w:r w:rsidRPr="002D2152">
        <w:rPr>
          <w:b/>
          <w:bCs/>
        </w:rPr>
        <w:t>Address minor injuries</w:t>
      </w:r>
      <w:r w:rsidRPr="002D2152">
        <w:t xml:space="preserve"> — clean → cover → monitor</w:t>
      </w:r>
    </w:p>
    <w:p w14:paraId="0C32DB6F" w14:textId="77777777" w:rsidR="002D2152" w:rsidRPr="002D2152" w:rsidRDefault="002D2152" w:rsidP="002D2152">
      <w:pPr>
        <w:numPr>
          <w:ilvl w:val="0"/>
          <w:numId w:val="8"/>
        </w:numPr>
      </w:pPr>
      <w:r w:rsidRPr="002D2152">
        <w:rPr>
          <w:b/>
          <w:bCs/>
        </w:rPr>
        <w:t>Protect yourself</w:t>
      </w:r>
      <w:r w:rsidRPr="002D2152">
        <w:t xml:space="preserve"> — gloves, mask, scene safety</w:t>
      </w:r>
    </w:p>
    <w:p w14:paraId="58629B67" w14:textId="77777777" w:rsidR="002D2152" w:rsidRDefault="002D2152"/>
    <w:sectPr w:rsidR="002D2152" w:rsidSect="002D215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2E39"/>
    <w:multiLevelType w:val="multilevel"/>
    <w:tmpl w:val="DE52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01EF0"/>
    <w:multiLevelType w:val="multilevel"/>
    <w:tmpl w:val="266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11432"/>
    <w:multiLevelType w:val="multilevel"/>
    <w:tmpl w:val="C7D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25234"/>
    <w:multiLevelType w:val="multilevel"/>
    <w:tmpl w:val="D7F2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E7A71"/>
    <w:multiLevelType w:val="multilevel"/>
    <w:tmpl w:val="173A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D668B"/>
    <w:multiLevelType w:val="multilevel"/>
    <w:tmpl w:val="3C34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22B49"/>
    <w:multiLevelType w:val="multilevel"/>
    <w:tmpl w:val="8426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F3ED3"/>
    <w:multiLevelType w:val="multilevel"/>
    <w:tmpl w:val="D160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623042">
    <w:abstractNumId w:val="7"/>
  </w:num>
  <w:num w:numId="2" w16cid:durableId="1844279379">
    <w:abstractNumId w:val="6"/>
  </w:num>
  <w:num w:numId="3" w16cid:durableId="990448774">
    <w:abstractNumId w:val="4"/>
  </w:num>
  <w:num w:numId="4" w16cid:durableId="767233056">
    <w:abstractNumId w:val="2"/>
  </w:num>
  <w:num w:numId="5" w16cid:durableId="1471631075">
    <w:abstractNumId w:val="3"/>
  </w:num>
  <w:num w:numId="6" w16cid:durableId="283853328">
    <w:abstractNumId w:val="1"/>
  </w:num>
  <w:num w:numId="7" w16cid:durableId="1624262866">
    <w:abstractNumId w:val="0"/>
  </w:num>
  <w:num w:numId="8" w16cid:durableId="705981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52"/>
    <w:rsid w:val="002D2152"/>
    <w:rsid w:val="007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0F82"/>
  <w15:chartTrackingRefBased/>
  <w15:docId w15:val="{461BA578-D920-4A00-A827-69AEE1A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stoffolano</dc:creator>
  <cp:keywords/>
  <dc:description/>
  <cp:lastModifiedBy>matt stoffolano</cp:lastModifiedBy>
  <cp:revision>1</cp:revision>
  <dcterms:created xsi:type="dcterms:W3CDTF">2026-05-09T22:46:00Z</dcterms:created>
  <dcterms:modified xsi:type="dcterms:W3CDTF">2026-05-09T22:47:00Z</dcterms:modified>
</cp:coreProperties>
</file>